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FDBA4" w14:textId="77777777" w:rsidR="00CC5101" w:rsidRPr="00523844" w:rsidRDefault="00CC5101" w:rsidP="00CC5101">
      <w:pPr>
        <w:pStyle w:val="Naslov1"/>
        <w:spacing w:after="186" w:line="251" w:lineRule="auto"/>
        <w:ind w:left="1425" w:hanging="1440"/>
        <w:jc w:val="left"/>
        <w:rPr>
          <w:rFonts w:asciiTheme="minorHAnsi" w:hAnsiTheme="minorHAnsi"/>
        </w:rPr>
      </w:pPr>
      <w:r w:rsidRPr="00523844">
        <w:rPr>
          <w:rFonts w:asciiTheme="minorHAnsi" w:hAnsiTheme="minorHAnsi"/>
        </w:rPr>
        <w:t xml:space="preserve">Obrazac </w:t>
      </w:r>
      <w:r>
        <w:rPr>
          <w:rFonts w:asciiTheme="minorHAnsi" w:hAnsiTheme="minorHAnsi"/>
        </w:rPr>
        <w:t>2</w:t>
      </w:r>
      <w:r w:rsidRPr="00523844">
        <w:rPr>
          <w:rFonts w:asciiTheme="minorHAnsi" w:hAnsiTheme="minorHAnsi"/>
        </w:rPr>
        <w:t xml:space="preserve">. Izjava o autorstvu i reguliranju prava prerade Natječajnog rješenja u anketnom projektnom natječaju </w:t>
      </w:r>
    </w:p>
    <w:p w14:paraId="2F9A0496" w14:textId="77777777" w:rsidR="00CC5101" w:rsidRPr="00523844" w:rsidRDefault="00CC5101" w:rsidP="00CC5101">
      <w:pPr>
        <w:spacing w:after="9" w:line="251" w:lineRule="auto"/>
        <w:ind w:left="10" w:hanging="10"/>
      </w:pPr>
      <w:r w:rsidRPr="00523844">
        <w:t xml:space="preserve">(u daljnjem tekstu: IZJAVA) </w:t>
      </w:r>
    </w:p>
    <w:p w14:paraId="42AEB872" w14:textId="77777777" w:rsidR="00CC5101" w:rsidRPr="00523844" w:rsidRDefault="00CC5101" w:rsidP="00CC5101">
      <w:pPr>
        <w:spacing w:after="0" w:line="259" w:lineRule="auto"/>
        <w:ind w:left="36"/>
        <w:jc w:val="center"/>
      </w:pPr>
      <w:r w:rsidRPr="00523844">
        <w:t xml:space="preserve"> </w:t>
      </w:r>
    </w:p>
    <w:p w14:paraId="43E6D1F8" w14:textId="77777777" w:rsidR="00CC5101" w:rsidRPr="00523844" w:rsidRDefault="00CC5101" w:rsidP="00CC5101">
      <w:pPr>
        <w:spacing w:after="9" w:line="251" w:lineRule="auto"/>
        <w:ind w:left="10" w:hanging="10"/>
      </w:pPr>
      <w:r w:rsidRPr="00523844">
        <w:t xml:space="preserve">Ovu IZJAVU daju: </w:t>
      </w:r>
    </w:p>
    <w:p w14:paraId="0911E7CC" w14:textId="77777777" w:rsidR="00CC5101" w:rsidRPr="0050395B" w:rsidRDefault="00CC5101" w:rsidP="00CC5101">
      <w:pPr>
        <w:rPr>
          <w:rFonts w:cs="Times New Roman"/>
        </w:rPr>
      </w:pPr>
    </w:p>
    <w:p w14:paraId="0EF62247" w14:textId="77777777" w:rsidR="00CC5101" w:rsidRPr="0050395B" w:rsidRDefault="00CC5101" w:rsidP="00CC5101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left"/>
        <w:rPr>
          <w:rFonts w:cs="Times New Roman"/>
        </w:rPr>
      </w:pPr>
      <w:r w:rsidRPr="00523844">
        <w:t xml:space="preserve">sve fizičke osobe koje su autori ili koautori djela koje je predmet ovog natječaja, ili autori doprinosa u sastavljenom djelu koje je predmet ovog natječaja, a koji su kao takvi definirani  Zakonom o autorskom pravu i srodnim pravima (u daljnjem tekstu: AUTORI), </w:t>
      </w:r>
    </w:p>
    <w:p w14:paraId="138DB4DE" w14:textId="77777777" w:rsidR="00CC5101" w:rsidRPr="0050395B" w:rsidRDefault="00CC5101" w:rsidP="00CC5101">
      <w:pPr>
        <w:rPr>
          <w:rFonts w:cs="Times New Roman"/>
        </w:rPr>
      </w:pPr>
    </w:p>
    <w:p w14:paraId="3E606F88" w14:textId="77777777" w:rsidR="00CC5101" w:rsidRPr="00523844" w:rsidRDefault="00CC5101" w:rsidP="00CC5101">
      <w:pPr>
        <w:numPr>
          <w:ilvl w:val="0"/>
          <w:numId w:val="1"/>
        </w:numPr>
        <w:spacing w:after="0" w:line="241" w:lineRule="auto"/>
        <w:ind w:right="230" w:hanging="360"/>
        <w:jc w:val="left"/>
      </w:pPr>
      <w:r w:rsidRPr="00523844">
        <w:t xml:space="preserve">druge fizičke i/ili pravne osobe koje su nositelji autorskih imovinskih prava iskorištavanja na tom autorskom djelu, a koje su ta prava stekle na temelju radnog odnosa ili narudžbe ili nasljeđivanjem ili na nekom drugom pravnom temelju (u daljnjem tekstu: DRUGI NOSITELJI PRAVA) ako postoje. </w:t>
      </w:r>
    </w:p>
    <w:p w14:paraId="14A387CE" w14:textId="77777777" w:rsidR="00CC5101" w:rsidRPr="00523844" w:rsidRDefault="00CC5101" w:rsidP="00CC5101">
      <w:pPr>
        <w:spacing w:after="0" w:line="259" w:lineRule="auto"/>
        <w:jc w:val="left"/>
      </w:pPr>
    </w:p>
    <w:p w14:paraId="609DA3AE" w14:textId="77777777" w:rsidR="00CC5101" w:rsidRPr="00523844" w:rsidRDefault="00CC5101" w:rsidP="00CC5101">
      <w:pPr>
        <w:spacing w:after="0" w:line="251" w:lineRule="auto"/>
        <w:ind w:left="10" w:right="166" w:hanging="10"/>
      </w:pPr>
      <w:r w:rsidRPr="00523844">
        <w:t xml:space="preserve">Ova IZJAVA se odnosi na sve elemente (uključujući, bez ograničenja: fotografije, videozapise, nacrte, skice, originalne slike, crteže, dijagrame, tekstove, modele, makete i bilo koje druge dostavljene elemente; autorskog djela koje je predmet ovog natječaja (u daljnjem tekstu zajednički nazvani: NATJEČAJNO RJEŠENJE). </w:t>
      </w:r>
    </w:p>
    <w:p w14:paraId="1A9D2CBF" w14:textId="77777777" w:rsidR="00CC5101" w:rsidRPr="00523844" w:rsidRDefault="00CC5101" w:rsidP="00CC5101">
      <w:pPr>
        <w:spacing w:after="0" w:line="259" w:lineRule="auto"/>
        <w:jc w:val="left"/>
      </w:pPr>
      <w:r w:rsidRPr="00523844">
        <w:t xml:space="preserve"> </w:t>
      </w:r>
    </w:p>
    <w:p w14:paraId="1ACA4965" w14:textId="77777777" w:rsidR="00CC5101" w:rsidRPr="00523844" w:rsidRDefault="00CC5101" w:rsidP="00CC5101">
      <w:pPr>
        <w:spacing w:after="0" w:line="259" w:lineRule="auto"/>
        <w:ind w:left="386" w:right="387" w:hanging="10"/>
        <w:jc w:val="center"/>
      </w:pPr>
      <w:r w:rsidRPr="00523844">
        <w:t xml:space="preserve">NATJEČAJNO RJEŠENJE za </w:t>
      </w:r>
    </w:p>
    <w:p w14:paraId="5D6E6F65" w14:textId="77777777" w:rsidR="00CC5101" w:rsidRPr="00523844" w:rsidRDefault="00CC5101" w:rsidP="00CC5101">
      <w:pPr>
        <w:spacing w:after="0" w:line="259" w:lineRule="auto"/>
        <w:ind w:right="26"/>
        <w:jc w:val="center"/>
      </w:pPr>
    </w:p>
    <w:p w14:paraId="70B46F5F" w14:textId="77777777" w:rsidR="00CC5101" w:rsidRPr="00523844" w:rsidRDefault="00CC5101" w:rsidP="00CC5101">
      <w:pPr>
        <w:spacing w:after="0" w:line="259" w:lineRule="auto"/>
        <w:ind w:left="10" w:right="75" w:hanging="10"/>
        <w:jc w:val="center"/>
      </w:pPr>
      <w:r w:rsidRPr="00523844">
        <w:rPr>
          <w:i/>
          <w:u w:val="single" w:color="000000"/>
        </w:rPr>
        <w:t>(Upisati puni naziv Natječaja)</w:t>
      </w:r>
      <w:r w:rsidRPr="00523844">
        <w:rPr>
          <w:i/>
        </w:rPr>
        <w:t xml:space="preserve"> </w:t>
      </w:r>
    </w:p>
    <w:p w14:paraId="55218F1D" w14:textId="77777777" w:rsidR="00CC5101" w:rsidRPr="00523844" w:rsidRDefault="00CC5101" w:rsidP="00CC5101">
      <w:pPr>
        <w:spacing w:after="0" w:line="259" w:lineRule="auto"/>
        <w:ind w:right="26"/>
        <w:jc w:val="center"/>
      </w:pPr>
      <w:r w:rsidRPr="00523844">
        <w:t xml:space="preserve"> </w:t>
      </w:r>
    </w:p>
    <w:p w14:paraId="037C3244" w14:textId="77777777" w:rsidR="00CC5101" w:rsidRPr="00523844" w:rsidRDefault="00CC5101" w:rsidP="00CC5101">
      <w:pPr>
        <w:spacing w:after="11"/>
        <w:ind w:right="4"/>
      </w:pPr>
      <w:r w:rsidRPr="00523844">
        <w:t xml:space="preserve">koje je dostavljeno NARUČITELJU kroz postupak natječaja u vezi s kojim se daje ova IZJAVA:  </w:t>
      </w:r>
    </w:p>
    <w:p w14:paraId="4EA10F4D" w14:textId="77777777" w:rsidR="00CC5101" w:rsidRPr="00523844" w:rsidRDefault="00CC5101" w:rsidP="00CC5101">
      <w:pPr>
        <w:spacing w:after="0" w:line="259" w:lineRule="auto"/>
        <w:jc w:val="left"/>
      </w:pPr>
      <w:r w:rsidRPr="00523844">
        <w:t xml:space="preserve"> </w:t>
      </w:r>
    </w:p>
    <w:p w14:paraId="13D4EA72" w14:textId="77777777" w:rsidR="00CC5101" w:rsidRPr="00523844" w:rsidRDefault="00CC5101" w:rsidP="00CC5101">
      <w:pPr>
        <w:spacing w:after="0" w:line="241" w:lineRule="auto"/>
        <w:ind w:left="730" w:right="1" w:hanging="370"/>
        <w:jc w:val="left"/>
      </w:pPr>
      <w:r w:rsidRPr="00523844">
        <w:t xml:space="preserve">AUTORI i DRUGI NOSITELJI PRAVA ovlašćuju NARUČITELJA da dokumentaciju koja je sadržana u NATJEČAJNOM RJEŠENJU koristi za promotivne svrhe na svim analognim i digitalnim kanalima na kojima se promocija uobičajeno može obavljati (mediji, internetske platforme, društvene mreže i slično). </w:t>
      </w:r>
    </w:p>
    <w:p w14:paraId="6A32D959" w14:textId="77777777" w:rsidR="00CC5101" w:rsidRPr="00F9166C" w:rsidRDefault="00CC5101" w:rsidP="00CC5101">
      <w:pPr>
        <w:pStyle w:val="Odlomakpopisa"/>
        <w:ind w:left="360"/>
        <w:rPr>
          <w:rFonts w:cs="Times New Roman"/>
        </w:rPr>
      </w:pPr>
    </w:p>
    <w:p w14:paraId="3BC9258A" w14:textId="77777777" w:rsidR="00CC5101" w:rsidRPr="0050395B" w:rsidRDefault="00CC5101" w:rsidP="00CC5101">
      <w:pPr>
        <w:pStyle w:val="Odlomakpopisa"/>
        <w:ind w:left="360"/>
        <w:rPr>
          <w:rFonts w:cs="Times New Roman"/>
        </w:rPr>
      </w:pPr>
      <w:r w:rsidRPr="00F9166C">
        <w:rPr>
          <w:rFonts w:cs="Times New Roman"/>
        </w:rPr>
        <w:t xml:space="preserve">U </w:t>
      </w:r>
      <w:r w:rsidRPr="00523844">
        <w:t>tome kontekstu NARUČITELJ je ovlašten NATJEČAJNO RJEŠENJE umnožiti (ali ne gradnjom), distribuirati, priopćiti javnosti, uključujući učiniti dostupnom javnosti. NARUČITELJ može NATJEČAJNO RJEŠENJE u svrhe opisane promocije koristiti u cijelosti ili u dijelovima ali nije ovlašten ni na koji način NATJEČAJNO RJEŠENJE mijenjati, nadopunjavati ili drukčije prerađivati. Nije ga ovlašten koristiti u svrhu promocije ičega drugog osim u svrhe promocije samog NATJEČAJNOG RJEŠENJA i natječaja na kojeg se ova IZJAVA odnosi.</w:t>
      </w:r>
    </w:p>
    <w:p w14:paraId="2EB202CA" w14:textId="77777777" w:rsidR="00CC5101" w:rsidRPr="0050395B" w:rsidRDefault="00CC5101" w:rsidP="00CC5101">
      <w:pPr>
        <w:ind w:left="360" w:hanging="360"/>
        <w:rPr>
          <w:rFonts w:cs="Times New Roman"/>
        </w:rPr>
      </w:pPr>
    </w:p>
    <w:p w14:paraId="7E21C92F" w14:textId="77777777" w:rsidR="00CC5101" w:rsidRPr="00523844" w:rsidRDefault="00CC5101" w:rsidP="00CC5101">
      <w:pPr>
        <w:numPr>
          <w:ilvl w:val="0"/>
          <w:numId w:val="2"/>
        </w:numPr>
        <w:spacing w:after="0" w:line="241" w:lineRule="auto"/>
        <w:ind w:right="4" w:hanging="360"/>
      </w:pPr>
      <w:r w:rsidRPr="00523844">
        <w:t xml:space="preserve">Prilikom korištenja NATJEČAJNOG RJEŠENJA u svrhe promocije NARUČITELJ mora poštovati autorska moralna prava svih AUTORA.AUTORI i DRUGI NOSITELJI PRAVA ovom IZJAVOM potvrđuju i jamče da su jedini autori i nositelji autorskog prava NATJEČAJNOG RJEŠENJA, te da nema trećih </w:t>
      </w:r>
      <w:r w:rsidRPr="00523844">
        <w:lastRenderedPageBreak/>
        <w:t xml:space="preserve">osoba koje polažu ikakva autorska prava na NATJEČAJNOM RJEŠENJU koja bi bila suprotna ovoj potvrdi i ovom jamstvu.   </w:t>
      </w:r>
    </w:p>
    <w:p w14:paraId="71300D0D" w14:textId="77777777" w:rsidR="00CC5101" w:rsidRPr="00523844" w:rsidRDefault="00CC5101" w:rsidP="00CC5101">
      <w:pPr>
        <w:ind w:left="345" w:right="4"/>
      </w:pPr>
      <w:r w:rsidRPr="00523844">
        <w:t xml:space="preserve">Ako bi se pojavila treća osoba koja tvrdi suprotno potvrdi i jamstvu iz prethodnog navoda, AUTORI i DRUGI NOSITELJI PRAVA će odmah preuzeti sve postupke koje treće osobe pokrenu kao i financijske zahtjeve koje one postave. </w:t>
      </w:r>
    </w:p>
    <w:p w14:paraId="5B71AB06" w14:textId="77777777" w:rsidR="00CC5101" w:rsidRPr="00523844" w:rsidRDefault="00CC5101" w:rsidP="00CC5101">
      <w:pPr>
        <w:spacing w:after="0" w:line="259" w:lineRule="auto"/>
        <w:jc w:val="left"/>
      </w:pPr>
      <w:r w:rsidRPr="00523844">
        <w:t xml:space="preserve"> </w:t>
      </w:r>
    </w:p>
    <w:p w14:paraId="32BAF666" w14:textId="77777777" w:rsidR="00CC5101" w:rsidRPr="00523844" w:rsidRDefault="00CC5101" w:rsidP="00CC5101">
      <w:pPr>
        <w:numPr>
          <w:ilvl w:val="0"/>
          <w:numId w:val="2"/>
        </w:numPr>
        <w:spacing w:after="0"/>
        <w:ind w:right="4" w:hanging="360"/>
      </w:pPr>
      <w:r w:rsidRPr="00523844">
        <w:t xml:space="preserve">Sva ostala autorsko-pravna pitanja između AUTORA, DRUGIH NOSITELJA PRAVA i NARUČITELJA </w:t>
      </w:r>
      <w:r w:rsidRPr="00523844">
        <w:rPr>
          <w:color w:val="231F20"/>
        </w:rPr>
        <w:t xml:space="preserve">uređuju se posebnim ugovorima između navedenih strana. </w:t>
      </w:r>
    </w:p>
    <w:p w14:paraId="498B6C23" w14:textId="77777777" w:rsidR="00CC5101" w:rsidRPr="00523844" w:rsidRDefault="00CC5101" w:rsidP="00CC5101">
      <w:pPr>
        <w:spacing w:after="37" w:line="259" w:lineRule="auto"/>
        <w:ind w:left="360"/>
        <w:jc w:val="left"/>
      </w:pPr>
      <w:r w:rsidRPr="00523844">
        <w:t xml:space="preserve"> </w:t>
      </w:r>
    </w:p>
    <w:p w14:paraId="04C066B1" w14:textId="77777777" w:rsidR="00CC5101" w:rsidRPr="00523844" w:rsidRDefault="00CC5101" w:rsidP="00CC5101">
      <w:pPr>
        <w:numPr>
          <w:ilvl w:val="0"/>
          <w:numId w:val="2"/>
        </w:numPr>
        <w:spacing w:after="0" w:line="251" w:lineRule="auto"/>
        <w:ind w:right="4" w:hanging="360"/>
      </w:pPr>
      <w:r w:rsidRPr="00523844">
        <w:t xml:space="preserve">Svi osobni podaci koje dostavljaju AUTORI i DRUGI NOSITELJI PRAVA, kao i svi drugi osobni podaci koji podliježu propisima o zaštiti osobnih podataka, obrađuju se u skladu sa Zakonom o provedbi Opće uredbe o zaštiti podataka i u skladu s Uredbom Europskog parlamenta (EU) 2016/679. </w:t>
      </w:r>
    </w:p>
    <w:p w14:paraId="64303DF6" w14:textId="77777777" w:rsidR="00CC5101" w:rsidRPr="00523844" w:rsidRDefault="00CC5101" w:rsidP="00CC5101">
      <w:pPr>
        <w:spacing w:after="0" w:line="259" w:lineRule="auto"/>
        <w:jc w:val="left"/>
      </w:pPr>
    </w:p>
    <w:p w14:paraId="29C5DFE8" w14:textId="77777777" w:rsidR="00CC5101" w:rsidRPr="00523844" w:rsidRDefault="00CC5101" w:rsidP="00CC5101">
      <w:pPr>
        <w:spacing w:after="3" w:line="245" w:lineRule="auto"/>
        <w:ind w:left="540" w:right="5609" w:hanging="10"/>
        <w:jc w:val="left"/>
      </w:pPr>
      <w:r w:rsidRPr="00523844">
        <w:rPr>
          <w:b/>
          <w:i/>
          <w:u w:val="single" w:color="000000"/>
        </w:rPr>
        <w:t>Autor</w:t>
      </w:r>
      <w:r w:rsidRPr="00523844">
        <w:rPr>
          <w:rStyle w:val="Referencafusnote"/>
        </w:rPr>
        <w:footnoteReference w:id="1"/>
      </w:r>
    </w:p>
    <w:tbl>
      <w:tblPr>
        <w:tblStyle w:val="TableGrid"/>
        <w:tblpPr w:vertAnchor="text" w:tblpY="358"/>
        <w:tblOverlap w:val="never"/>
        <w:tblW w:w="8364" w:type="dxa"/>
        <w:tblInd w:w="0" w:type="dxa"/>
        <w:tblLook w:val="04A0" w:firstRow="1" w:lastRow="0" w:firstColumn="1" w:lastColumn="0" w:noHBand="0" w:noVBand="1"/>
      </w:tblPr>
      <w:tblGrid>
        <w:gridCol w:w="8364"/>
      </w:tblGrid>
      <w:tr w:rsidR="00CC5101" w:rsidRPr="00523844" w14:paraId="502A0FEC" w14:textId="77777777" w:rsidTr="00D50697">
        <w:trPr>
          <w:trHeight w:val="293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272BA372" w14:textId="77777777" w:rsidR="00CC5101" w:rsidRPr="00523844" w:rsidRDefault="00CC5101" w:rsidP="00D50697">
            <w:pPr>
              <w:spacing w:line="259" w:lineRule="auto"/>
              <w:ind w:hanging="23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Ime i prezime: </w:t>
            </w:r>
          </w:p>
        </w:tc>
      </w:tr>
      <w:tr w:rsidR="00CC5101" w:rsidRPr="00523844" w14:paraId="56B24F7E" w14:textId="77777777" w:rsidTr="00D50697">
        <w:trPr>
          <w:trHeight w:val="293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78B1C3D2" w14:textId="77777777" w:rsidR="00CC5101" w:rsidRPr="00523844" w:rsidRDefault="00CC5101" w:rsidP="00D50697">
            <w:pPr>
              <w:spacing w:line="259" w:lineRule="auto"/>
              <w:ind w:left="53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Adresa: </w:t>
            </w:r>
          </w:p>
        </w:tc>
      </w:tr>
      <w:tr w:rsidR="00CC5101" w:rsidRPr="00523844" w14:paraId="5189DCAC" w14:textId="77777777" w:rsidTr="00D50697">
        <w:trPr>
          <w:trHeight w:val="293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11A06686" w14:textId="77777777" w:rsidR="00CC5101" w:rsidRPr="00523844" w:rsidRDefault="00CC5101" w:rsidP="00D50697">
            <w:pPr>
              <w:spacing w:line="259" w:lineRule="auto"/>
              <w:ind w:left="53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>OIB:</w:t>
            </w:r>
          </w:p>
        </w:tc>
      </w:tr>
    </w:tbl>
    <w:p w14:paraId="30E3A2F4" w14:textId="77777777" w:rsidR="00CC5101" w:rsidRPr="00523844" w:rsidRDefault="00CC5101" w:rsidP="00CC5101">
      <w:pPr>
        <w:spacing w:after="0" w:line="259" w:lineRule="auto"/>
        <w:jc w:val="left"/>
      </w:pPr>
    </w:p>
    <w:tbl>
      <w:tblPr>
        <w:tblStyle w:val="TableGrid"/>
        <w:tblpPr w:vertAnchor="text" w:tblpY="358"/>
        <w:tblOverlap w:val="never"/>
        <w:tblW w:w="9498" w:type="dxa"/>
        <w:tblInd w:w="0" w:type="dxa"/>
        <w:tblLook w:val="04A0" w:firstRow="1" w:lastRow="0" w:firstColumn="1" w:lastColumn="0" w:noHBand="0" w:noVBand="1"/>
      </w:tblPr>
      <w:tblGrid>
        <w:gridCol w:w="5072"/>
        <w:gridCol w:w="624"/>
        <w:gridCol w:w="2385"/>
        <w:gridCol w:w="1417"/>
      </w:tblGrid>
      <w:tr w:rsidR="00CC5101" w:rsidRPr="00523844" w14:paraId="171EBF98" w14:textId="77777777" w:rsidTr="00D50697">
        <w:trPr>
          <w:trHeight w:val="588"/>
        </w:trPr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</w:tcPr>
          <w:p w14:paraId="27EF36C5" w14:textId="77777777" w:rsidR="00CC5101" w:rsidRPr="00523844" w:rsidRDefault="00CC5101" w:rsidP="00D50697">
            <w:pPr>
              <w:spacing w:line="259" w:lineRule="auto"/>
              <w:jc w:val="left"/>
              <w:rPr>
                <w:lang w:val="hr-HR"/>
              </w:rPr>
            </w:pPr>
          </w:p>
          <w:p w14:paraId="1F14EC06" w14:textId="77777777" w:rsidR="00CC5101" w:rsidRPr="00523844" w:rsidRDefault="00CC5101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00AF6E76" w14:textId="77777777" w:rsidR="00CC5101" w:rsidRPr="00523844" w:rsidRDefault="00CC5101" w:rsidP="00D50697">
            <w:pPr>
              <w:spacing w:after="160" w:line="259" w:lineRule="auto"/>
              <w:jc w:val="left"/>
              <w:rPr>
                <w:lang w:val="hr-HR"/>
              </w:rPr>
            </w:pP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2D54E5" w14:textId="77777777" w:rsidR="00CC5101" w:rsidRPr="00523844" w:rsidRDefault="00CC5101" w:rsidP="00D50697">
            <w:pPr>
              <w:spacing w:line="259" w:lineRule="auto"/>
              <w:ind w:right="51"/>
              <w:jc w:val="center"/>
              <w:rPr>
                <w:lang w:val="hr-HR"/>
              </w:rPr>
            </w:pPr>
            <w:r w:rsidRPr="00523844">
              <w:rPr>
                <w:i/>
                <w:lang w:val="hr-HR"/>
              </w:rPr>
              <w:t>(potpis Autora)</w:t>
            </w:r>
          </w:p>
        </w:tc>
      </w:tr>
      <w:tr w:rsidR="00CC5101" w:rsidRPr="00CC5101" w14:paraId="2F4347CD" w14:textId="77777777" w:rsidTr="00D50697">
        <w:trPr>
          <w:gridAfter w:val="1"/>
          <w:wAfter w:w="1417" w:type="dxa"/>
          <w:trHeight w:val="293"/>
        </w:trPr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</w:tcPr>
          <w:p w14:paraId="11A8E677" w14:textId="77777777" w:rsidR="00CC5101" w:rsidRPr="00523844" w:rsidRDefault="00CC5101" w:rsidP="00D50697">
            <w:pPr>
              <w:spacing w:line="259" w:lineRule="auto"/>
              <w:ind w:left="530"/>
              <w:jc w:val="left"/>
              <w:rPr>
                <w:lang w:val="hr-HR"/>
              </w:rPr>
            </w:pPr>
            <w:r w:rsidRPr="00523844">
              <w:rPr>
                <w:b/>
                <w:i/>
                <w:u w:val="single" w:color="000000"/>
                <w:lang w:val="hr-HR"/>
              </w:rPr>
              <w:t>Drugi nositelj prava (fizička osoba)</w:t>
            </w: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179E1835" w14:textId="77777777" w:rsidR="00CC5101" w:rsidRPr="00523844" w:rsidRDefault="00CC5101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27136CD7" w14:textId="77777777" w:rsidR="00CC5101" w:rsidRPr="00523844" w:rsidRDefault="00CC5101" w:rsidP="00D50697">
            <w:pPr>
              <w:spacing w:after="160" w:line="259" w:lineRule="auto"/>
              <w:jc w:val="left"/>
              <w:rPr>
                <w:lang w:val="hr-HR"/>
              </w:rPr>
            </w:pPr>
          </w:p>
        </w:tc>
      </w:tr>
      <w:tr w:rsidR="00CC5101" w:rsidRPr="00523844" w14:paraId="125E5303" w14:textId="77777777" w:rsidTr="00D50697">
        <w:trPr>
          <w:gridAfter w:val="1"/>
          <w:wAfter w:w="1417" w:type="dxa"/>
          <w:trHeight w:val="293"/>
        </w:trPr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</w:tcPr>
          <w:p w14:paraId="43265931" w14:textId="77777777" w:rsidR="00CC5101" w:rsidRPr="00523844" w:rsidRDefault="00CC5101" w:rsidP="00D50697">
            <w:pPr>
              <w:spacing w:line="259" w:lineRule="auto"/>
              <w:ind w:left="53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Ime i prezime: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31387ED9" w14:textId="77777777" w:rsidR="00CC5101" w:rsidRPr="00523844" w:rsidRDefault="00CC5101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5F6720B3" w14:textId="77777777" w:rsidR="00CC5101" w:rsidRPr="00523844" w:rsidRDefault="00CC5101" w:rsidP="00D50697">
            <w:pPr>
              <w:spacing w:after="160" w:line="259" w:lineRule="auto"/>
              <w:jc w:val="left"/>
              <w:rPr>
                <w:lang w:val="hr-HR"/>
              </w:rPr>
            </w:pPr>
          </w:p>
        </w:tc>
      </w:tr>
      <w:tr w:rsidR="00CC5101" w:rsidRPr="00523844" w14:paraId="0A835E34" w14:textId="77777777" w:rsidTr="00D50697">
        <w:trPr>
          <w:gridAfter w:val="1"/>
          <w:wAfter w:w="1417" w:type="dxa"/>
          <w:trHeight w:val="293"/>
        </w:trPr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</w:tcPr>
          <w:p w14:paraId="47A367B7" w14:textId="77777777" w:rsidR="00CC5101" w:rsidRPr="00523844" w:rsidRDefault="00CC5101" w:rsidP="00D50697">
            <w:pPr>
              <w:spacing w:line="259" w:lineRule="auto"/>
              <w:ind w:left="53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Adresa: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62CEB836" w14:textId="77777777" w:rsidR="00CC5101" w:rsidRPr="00523844" w:rsidRDefault="00CC5101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2F7DDC90" w14:textId="77777777" w:rsidR="00CC5101" w:rsidRPr="00523844" w:rsidRDefault="00CC5101" w:rsidP="00D50697">
            <w:pPr>
              <w:spacing w:after="160" w:line="259" w:lineRule="auto"/>
              <w:jc w:val="left"/>
              <w:rPr>
                <w:lang w:val="hr-HR"/>
              </w:rPr>
            </w:pPr>
          </w:p>
        </w:tc>
      </w:tr>
      <w:tr w:rsidR="00CC5101" w:rsidRPr="00523844" w14:paraId="7526E755" w14:textId="77777777" w:rsidTr="00D50697">
        <w:trPr>
          <w:gridAfter w:val="1"/>
          <w:wAfter w:w="1417" w:type="dxa"/>
          <w:trHeight w:val="293"/>
        </w:trPr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</w:tcPr>
          <w:p w14:paraId="6CC194DB" w14:textId="77777777" w:rsidR="00CC5101" w:rsidRPr="00523844" w:rsidRDefault="00CC5101" w:rsidP="00D50697">
            <w:pPr>
              <w:spacing w:line="259" w:lineRule="auto"/>
              <w:ind w:left="53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OIB: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9787697" w14:textId="77777777" w:rsidR="00CC5101" w:rsidRPr="00523844" w:rsidRDefault="00CC5101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7D6A6162" w14:textId="77777777" w:rsidR="00CC5101" w:rsidRPr="00523844" w:rsidRDefault="00CC5101" w:rsidP="00D50697">
            <w:pPr>
              <w:spacing w:after="160" w:line="259" w:lineRule="auto"/>
              <w:jc w:val="left"/>
              <w:rPr>
                <w:lang w:val="hr-HR"/>
              </w:rPr>
            </w:pPr>
          </w:p>
        </w:tc>
      </w:tr>
    </w:tbl>
    <w:p w14:paraId="70859619" w14:textId="77777777" w:rsidR="00CC5101" w:rsidRPr="00523844" w:rsidRDefault="00CC5101" w:rsidP="00CC5101">
      <w:pPr>
        <w:spacing w:after="0" w:line="259" w:lineRule="auto"/>
        <w:ind w:left="4964"/>
        <w:jc w:val="left"/>
      </w:pPr>
      <w:r w:rsidRPr="00523844">
        <w:rPr>
          <w:noProof/>
          <w:lang w:eastAsia="hr-HR"/>
        </w:rPr>
        <mc:AlternateContent>
          <mc:Choice Requires="wpg">
            <w:drawing>
              <wp:inline distT="0" distB="0" distL="0" distR="0" wp14:anchorId="4C265320" wp14:editId="754FD5D4">
                <wp:extent cx="2926715" cy="6096"/>
                <wp:effectExtent l="0" t="0" r="0" b="0"/>
                <wp:docPr id="76614" name="Group 76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6715" cy="6096"/>
                          <a:chOff x="0" y="0"/>
                          <a:chExt cx="2926715" cy="6096"/>
                        </a:xfrm>
                      </wpg:grpSpPr>
                      <wps:wsp>
                        <wps:cNvPr id="86730" name="Shape 86730"/>
                        <wps:cNvSpPr/>
                        <wps:spPr>
                          <a:xfrm>
                            <a:off x="0" y="0"/>
                            <a:ext cx="29267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715" h="9144">
                                <a:moveTo>
                                  <a:pt x="0" y="0"/>
                                </a:moveTo>
                                <a:lnTo>
                                  <a:pt x="2926715" y="0"/>
                                </a:lnTo>
                                <a:lnTo>
                                  <a:pt x="29267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72CD8B" id="Group 76614" o:spid="_x0000_s1026" style="width:230.45pt;height:.5pt;mso-position-horizontal-relative:char;mso-position-vertical-relative:line" coordsize="292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DGpbwIAAC8GAAAOAAAAZHJzL2Uyb0RvYy54bWykVMtu2zAQvBfoPxC615Ld1I4Fyzk0rS9F&#10;GzTpB9AUKQngCyRt2X/f5eph1SmCwtVBosjd4c5wOZuHk5LkyJ1vjC6S+SxLCNfMlI2uiuTXy9cP&#10;9wnxgeqSSqN5kZy5Tx62799tWpvzhamNLLkjAKJ93toiqUOweZp6VnNF/cxYrmFRGKdogF9XpaWj&#10;LaArmS6ybJm2xpXWGca9h9nHbjHZIr4QnIUfQngeiCwSqC3g2+F7H9/pdkPzylFbN6wvg95QhaKN&#10;hk1HqEcaKDm45hWUapgz3ogwY0alRoiGceQAbObZFZudMweLXKq8rewoE0h7pdPNsOz7cefss31y&#10;oERrK9AC/yKXk3AqfqFKckLJzqNk/BQIg8nFerFczT8lhMHaMlsvO0VZDbK/SmL1l7fS0mHL9I9C&#10;Wgut4S/s/f+xf66p5Siqz4H9kyNNWST3y9VH6A9NFTQphpBuCmXByFEkn3vQ6yaF1vO7u6jQSJXm&#10;7ODDjhtUmh6/+dC1ZDmMaD2M2EkPQweN/WZLWxpiXiwyDkk7Oaq6SLCOuKjMkb8YDAtX5wU1Xlal&#10;nkaNpz40BMQOEcPXIt40ckJ+CBq+XTAcAAD+Yxje3XFfGESeqOzIHSan6kodZYBNGAWnEZIGvLKq&#10;CWBBslHgX4tVll2AAS02X3faOApnyaNYUv/kAhoHr0Wc8K7af5aOHGk0GnwQnEpb0362P/g+FEtF&#10;nJgvGilHyDmm/g2ya50+OOZx9LgxM+syWV9NZ3RgF0B6sDsQZUzCnY0OY74Gk8YyJ2zjcG/KM1oE&#10;CgK3EaVBV0IevYNG25v+Y9TF57e/AQAA//8DAFBLAwQUAAYACAAAACEAiq9NO9sAAAADAQAADwAA&#10;AGRycy9kb3ducmV2LnhtbEyPT0vDQBDF74LfYRnBm92Nf4rGbEop6qkIbQXxNk2mSWh2NmS3Sfrt&#10;Hb3o5cHwHu/9JltMrlUD9aHxbCGZGVDEhS8brix87F5vHkGFiFxi65ksnCnAIr+8yDAt/cgbGrax&#10;UlLCIUULdYxdqnUoanIYZr4jFu/ge4dRzr7SZY+jlLtW3xoz1w4bloUaO1rVVBy3J2fhbcRxeZe8&#10;DOvjYXX+2j28f64Tsvb6alo+g4o0xb8w/OALOuTCtPcnLoNqLcgj8VfFu5+bJ1B7CRnQeab/s+ff&#10;AAAA//8DAFBLAQItABQABgAIAAAAIQC2gziS/gAAAOEBAAATAAAAAAAAAAAAAAAAAAAAAABbQ29u&#10;dGVudF9UeXBlc10ueG1sUEsBAi0AFAAGAAgAAAAhADj9If/WAAAAlAEAAAsAAAAAAAAAAAAAAAAA&#10;LwEAAF9yZWxzLy5yZWxzUEsBAi0AFAAGAAgAAAAhAPdkMalvAgAALwYAAA4AAAAAAAAAAAAAAAAA&#10;LgIAAGRycy9lMm9Eb2MueG1sUEsBAi0AFAAGAAgAAAAhAIqvTTvbAAAAAwEAAA8AAAAAAAAAAAAA&#10;AAAAyQQAAGRycy9kb3ducmV2LnhtbFBLBQYAAAAABAAEAPMAAADRBQAAAAA=&#10;">
                <v:shape id="Shape 86730" o:spid="_x0000_s1027" style="position:absolute;width:29267;height:91;visibility:visible;mso-wrap-style:square;v-text-anchor:top" coordsize="29267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84jwwAAAN4AAAAPAAAAZHJzL2Rvd25yZXYueG1sRI/LisIw&#10;FIb3gu8QjjC7MdUBp1ajqCDMSrz0AQ7N6QWbk9qk2r79ZCG4/PlvfOttb2rxpNZVlhXMphEI4szq&#10;igsF6e34HYNwHlljbZkUDORguxmP1pho++ILPa++EGGEXYIKSu+bREqXlWTQTW1DHLzctgZ9kG0h&#10;dYuvMG5qOY+ihTRYcXgosaFDSdn92hkFp/25G9I8rU1jhjivivjRLTOlvib9bgXCU+8/4Xf7TyuI&#10;F78/ASDgBBSQm38AAAD//wMAUEsBAi0AFAAGAAgAAAAhANvh9svuAAAAhQEAABMAAAAAAAAAAAAA&#10;AAAAAAAAAFtDb250ZW50X1R5cGVzXS54bWxQSwECLQAUAAYACAAAACEAWvQsW78AAAAVAQAACwAA&#10;AAAAAAAAAAAAAAAfAQAAX3JlbHMvLnJlbHNQSwECLQAUAAYACAAAACEAObPOI8MAAADeAAAADwAA&#10;AAAAAAAAAAAAAAAHAgAAZHJzL2Rvd25yZXYueG1sUEsFBgAAAAADAAMAtwAAAPcCAAAAAA==&#10;" path="m,l2926715,r,9144l,9144,,e" fillcolor="black" stroked="f" strokeweight="0">
                  <v:stroke miterlimit="83231f" joinstyle="miter"/>
                  <v:path arrowok="t" textboxrect="0,0,2926715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8914" w:type="dxa"/>
        <w:tblInd w:w="360" w:type="dxa"/>
        <w:tblLook w:val="04A0" w:firstRow="1" w:lastRow="0" w:firstColumn="1" w:lastColumn="0" w:noHBand="0" w:noVBand="1"/>
      </w:tblPr>
      <w:tblGrid>
        <w:gridCol w:w="2601"/>
        <w:gridCol w:w="1124"/>
        <w:gridCol w:w="5189"/>
      </w:tblGrid>
      <w:tr w:rsidR="00CC5101" w:rsidRPr="00523844" w14:paraId="6DDC6A78" w14:textId="77777777" w:rsidTr="00D50697">
        <w:trPr>
          <w:trHeight w:val="586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14:paraId="4FDC1E6A" w14:textId="77777777" w:rsidR="00CC5101" w:rsidRPr="00523844" w:rsidRDefault="00CC5101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  <w:p w14:paraId="4A87A08C" w14:textId="77777777" w:rsidR="00CC5101" w:rsidRPr="00523844" w:rsidRDefault="00CC5101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b/>
                <w:i/>
                <w:lang w:val="hr-HR"/>
              </w:rPr>
              <w:t xml:space="preserve"> 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5027051B" w14:textId="77777777" w:rsidR="00CC5101" w:rsidRPr="00523844" w:rsidRDefault="00CC5101" w:rsidP="00D50697">
            <w:pPr>
              <w:spacing w:after="160" w:line="259" w:lineRule="auto"/>
              <w:jc w:val="left"/>
              <w:rPr>
                <w:lang w:val="hr-HR"/>
              </w:rPr>
            </w:pPr>
          </w:p>
        </w:tc>
        <w:tc>
          <w:tcPr>
            <w:tcW w:w="5189" w:type="dxa"/>
            <w:tcBorders>
              <w:top w:val="nil"/>
              <w:left w:val="nil"/>
              <w:bottom w:val="nil"/>
              <w:right w:val="nil"/>
            </w:tcBorders>
          </w:tcPr>
          <w:p w14:paraId="03FBCC61" w14:textId="77777777" w:rsidR="00CC5101" w:rsidRPr="00523844" w:rsidRDefault="00CC5101" w:rsidP="00D50697">
            <w:pPr>
              <w:spacing w:line="259" w:lineRule="auto"/>
              <w:jc w:val="right"/>
              <w:rPr>
                <w:lang w:val="hr-HR"/>
              </w:rPr>
            </w:pPr>
            <w:r w:rsidRPr="00523844">
              <w:rPr>
                <w:i/>
                <w:lang w:val="hr-HR"/>
              </w:rPr>
              <w:t>(potpis Drugog nositelja prava)</w:t>
            </w:r>
            <w:r w:rsidRPr="00523844">
              <w:rPr>
                <w:lang w:val="hr-HR"/>
              </w:rPr>
              <w:t xml:space="preserve"> </w:t>
            </w:r>
          </w:p>
        </w:tc>
      </w:tr>
      <w:tr w:rsidR="00CC5101" w:rsidRPr="00CC5101" w14:paraId="24782972" w14:textId="77777777" w:rsidTr="00D50697">
        <w:trPr>
          <w:trHeight w:val="293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14:paraId="3BED7781" w14:textId="77777777" w:rsidR="00CC5101" w:rsidRPr="00523844" w:rsidRDefault="00CC5101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b/>
                <w:i/>
                <w:u w:val="single" w:color="000000"/>
                <w:lang w:val="hr-HR"/>
              </w:rPr>
              <w:t>Drugi nositelj prava (pravna osoba)</w:t>
            </w: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200E57B9" w14:textId="77777777" w:rsidR="00CC5101" w:rsidRPr="00523844" w:rsidRDefault="00CC5101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5189" w:type="dxa"/>
            <w:tcBorders>
              <w:top w:val="nil"/>
              <w:left w:val="nil"/>
              <w:bottom w:val="nil"/>
              <w:right w:val="nil"/>
            </w:tcBorders>
          </w:tcPr>
          <w:p w14:paraId="61480F19" w14:textId="77777777" w:rsidR="00CC5101" w:rsidRPr="00523844" w:rsidRDefault="00CC5101" w:rsidP="00D50697">
            <w:pPr>
              <w:spacing w:after="160" w:line="259" w:lineRule="auto"/>
              <w:jc w:val="left"/>
              <w:rPr>
                <w:lang w:val="hr-HR"/>
              </w:rPr>
            </w:pPr>
          </w:p>
        </w:tc>
      </w:tr>
      <w:tr w:rsidR="00CC5101" w:rsidRPr="00523844" w14:paraId="7A2D75C0" w14:textId="77777777" w:rsidTr="00D50697">
        <w:trPr>
          <w:trHeight w:val="293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14:paraId="30DABB74" w14:textId="77777777" w:rsidR="00CC5101" w:rsidRPr="00523844" w:rsidRDefault="00CC5101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Naziv: 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52561E17" w14:textId="77777777" w:rsidR="00CC5101" w:rsidRPr="00523844" w:rsidRDefault="00CC5101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5189" w:type="dxa"/>
            <w:tcBorders>
              <w:top w:val="nil"/>
              <w:left w:val="nil"/>
              <w:bottom w:val="nil"/>
              <w:right w:val="nil"/>
            </w:tcBorders>
          </w:tcPr>
          <w:p w14:paraId="4CCD4719" w14:textId="77777777" w:rsidR="00CC5101" w:rsidRPr="00523844" w:rsidRDefault="00CC5101" w:rsidP="00D50697">
            <w:pPr>
              <w:spacing w:after="160" w:line="259" w:lineRule="auto"/>
              <w:jc w:val="left"/>
              <w:rPr>
                <w:lang w:val="hr-HR"/>
              </w:rPr>
            </w:pPr>
          </w:p>
        </w:tc>
      </w:tr>
      <w:tr w:rsidR="00CC5101" w:rsidRPr="00523844" w14:paraId="5F9F1057" w14:textId="77777777" w:rsidTr="00D50697">
        <w:trPr>
          <w:trHeight w:val="293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14:paraId="3D0B47A1" w14:textId="77777777" w:rsidR="00CC5101" w:rsidRPr="00523844" w:rsidRDefault="00CC5101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Adresa sjedišta: 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74C7AF25" w14:textId="77777777" w:rsidR="00CC5101" w:rsidRPr="00523844" w:rsidRDefault="00CC5101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5189" w:type="dxa"/>
            <w:tcBorders>
              <w:top w:val="nil"/>
              <w:left w:val="nil"/>
              <w:bottom w:val="nil"/>
              <w:right w:val="nil"/>
            </w:tcBorders>
          </w:tcPr>
          <w:p w14:paraId="2B971F78" w14:textId="77777777" w:rsidR="00CC5101" w:rsidRPr="00523844" w:rsidRDefault="00CC5101" w:rsidP="00D50697">
            <w:pPr>
              <w:spacing w:after="160" w:line="259" w:lineRule="auto"/>
              <w:jc w:val="left"/>
              <w:rPr>
                <w:lang w:val="hr-HR"/>
              </w:rPr>
            </w:pPr>
          </w:p>
        </w:tc>
      </w:tr>
      <w:tr w:rsidR="00CC5101" w:rsidRPr="00523844" w14:paraId="1593EE57" w14:textId="77777777" w:rsidTr="00D50697">
        <w:trPr>
          <w:trHeight w:val="294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14:paraId="7442B9F6" w14:textId="77777777" w:rsidR="00CC5101" w:rsidRPr="00523844" w:rsidRDefault="00CC5101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OIB: 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3EE502D6" w14:textId="77777777" w:rsidR="00CC5101" w:rsidRPr="00523844" w:rsidRDefault="00CC5101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5189" w:type="dxa"/>
            <w:tcBorders>
              <w:top w:val="nil"/>
              <w:left w:val="nil"/>
              <w:bottom w:val="nil"/>
              <w:right w:val="nil"/>
            </w:tcBorders>
          </w:tcPr>
          <w:p w14:paraId="72AA97F1" w14:textId="77777777" w:rsidR="00CC5101" w:rsidRPr="00523844" w:rsidRDefault="00CC5101" w:rsidP="00D50697">
            <w:pPr>
              <w:spacing w:after="160" w:line="259" w:lineRule="auto"/>
              <w:jc w:val="left"/>
              <w:rPr>
                <w:lang w:val="hr-HR"/>
              </w:rPr>
            </w:pPr>
          </w:p>
        </w:tc>
      </w:tr>
      <w:tr w:rsidR="00CC5101" w:rsidRPr="00523844" w14:paraId="3E831AFA" w14:textId="77777777" w:rsidTr="00D50697">
        <w:trPr>
          <w:trHeight w:val="294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14:paraId="672B47C2" w14:textId="77777777" w:rsidR="00CC5101" w:rsidRPr="00523844" w:rsidRDefault="00CC5101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Osoba ovlaštena za zastupanje: 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026CDA9C" w14:textId="77777777" w:rsidR="00CC5101" w:rsidRPr="00523844" w:rsidRDefault="00CC5101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5189" w:type="dxa"/>
            <w:tcBorders>
              <w:top w:val="nil"/>
              <w:left w:val="nil"/>
              <w:bottom w:val="nil"/>
              <w:right w:val="nil"/>
            </w:tcBorders>
          </w:tcPr>
          <w:p w14:paraId="250B5330" w14:textId="77777777" w:rsidR="00CC5101" w:rsidRPr="00523844" w:rsidRDefault="00CC5101" w:rsidP="00D50697">
            <w:pPr>
              <w:spacing w:after="160" w:line="259" w:lineRule="auto"/>
              <w:jc w:val="left"/>
              <w:rPr>
                <w:lang w:val="hr-HR"/>
              </w:rPr>
            </w:pPr>
          </w:p>
        </w:tc>
      </w:tr>
      <w:tr w:rsidR="00CC5101" w:rsidRPr="00523844" w14:paraId="6E297627" w14:textId="77777777" w:rsidTr="00D50697">
        <w:trPr>
          <w:trHeight w:val="293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14:paraId="46AEBEB0" w14:textId="77777777" w:rsidR="00CC5101" w:rsidRPr="00523844" w:rsidRDefault="00CC5101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 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38D645EC" w14:textId="77777777" w:rsidR="00CC5101" w:rsidRPr="00523844" w:rsidRDefault="00CC5101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5189" w:type="dxa"/>
            <w:tcBorders>
              <w:top w:val="nil"/>
              <w:left w:val="nil"/>
              <w:bottom w:val="nil"/>
              <w:right w:val="nil"/>
            </w:tcBorders>
          </w:tcPr>
          <w:p w14:paraId="0F453C5D" w14:textId="77777777" w:rsidR="00CC5101" w:rsidRPr="00523844" w:rsidRDefault="00CC5101" w:rsidP="00D50697">
            <w:pPr>
              <w:spacing w:after="160" w:line="259" w:lineRule="auto"/>
              <w:jc w:val="left"/>
              <w:rPr>
                <w:lang w:val="hr-HR"/>
              </w:rPr>
            </w:pPr>
          </w:p>
        </w:tc>
      </w:tr>
    </w:tbl>
    <w:p w14:paraId="47A6A31D" w14:textId="77777777" w:rsidR="00CC5101" w:rsidRPr="00523844" w:rsidRDefault="00CC5101" w:rsidP="00CC5101">
      <w:pPr>
        <w:spacing w:after="0" w:line="259" w:lineRule="auto"/>
        <w:ind w:left="4964"/>
        <w:jc w:val="left"/>
      </w:pPr>
      <w:r w:rsidRPr="00523844">
        <w:rPr>
          <w:noProof/>
          <w:lang w:eastAsia="hr-HR"/>
        </w:rPr>
        <mc:AlternateContent>
          <mc:Choice Requires="wpg">
            <w:drawing>
              <wp:inline distT="0" distB="0" distL="0" distR="0" wp14:anchorId="12CB12BD" wp14:editId="139AA5B8">
                <wp:extent cx="2926715" cy="6096"/>
                <wp:effectExtent l="0" t="0" r="0" b="0"/>
                <wp:docPr id="76616" name="Group 76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6715" cy="6096"/>
                          <a:chOff x="0" y="0"/>
                          <a:chExt cx="2926715" cy="6096"/>
                        </a:xfrm>
                      </wpg:grpSpPr>
                      <wps:wsp>
                        <wps:cNvPr id="86732" name="Shape 86732"/>
                        <wps:cNvSpPr/>
                        <wps:spPr>
                          <a:xfrm>
                            <a:off x="0" y="0"/>
                            <a:ext cx="29267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715" h="9144">
                                <a:moveTo>
                                  <a:pt x="0" y="0"/>
                                </a:moveTo>
                                <a:lnTo>
                                  <a:pt x="2926715" y="0"/>
                                </a:lnTo>
                                <a:lnTo>
                                  <a:pt x="29267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206C2C" id="Group 76616" o:spid="_x0000_s1026" style="width:230.45pt;height:.5pt;mso-position-horizontal-relative:char;mso-position-vertical-relative:line" coordsize="292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HCbwIAAC8GAAAOAAAAZHJzL2Uyb0RvYy54bWykVE2P2yAQvVfqf0DcGzvpNtlYcfbQbXOp&#10;2lV3+wMIxh8SBgQkTv59h7FN3Gy1qlIfbAwzj3mP4W0eTq0kR2Fdo1VO57OUEqG4LhpV5fTXy9cP&#10;95Q4z1TBpFYip2fh6MP2/btNZzKx0LWWhbAEQJTLOpPT2nuTJYnjtWiZm2kjFCyW2rbMw6+tksKy&#10;DtBbmSzSdJl02hbGai6cg9nHfpFuEb8sBfc/ytIJT2ROoTaPb4vvfXgn2w3LKstM3fChDHZDFS1r&#10;FGwaoR6ZZ+Rgm1dQbcOtdrr0M67bRJdlwwVyADbz9IrNzuqDQS5V1lUmygTSXul0Myz/ftxZ82ye&#10;LCjRmQq0wL/A5VTaNnyhSnJCyc5RMnHyhMPkYr1YruafKOGwtkzXy15RXoPsr5J4/eWttGTcMvmj&#10;kM5Aa7gLe/d/7J9rZgSK6jJg/2RJU+T0frn6uKBEsRaaFENIP4WyYGQUyWUO9LpJofX87i4oFKmy&#10;jB+c3wmNSrPjN+f7lizGEavHET+pcWihsd9sacN8yAtFhiHpJkdV5xTrCIutPooXjWH+6rygxsuq&#10;VNOoeOpjQ0DsGDF+DeJNIyfkx6Dx2wfDBQXAfwzDuxv3hUHgicpG7jA5VVeqIANswhk4TSmZxyvb&#10;Nh4sSDYt+NdilaYXYEALzdefNo78WYogllQ/RQmNg9ciTDhb7T9LS44sGA0+CM6kqdkwOxz8EIql&#10;Ik7ILxspI+QcU/8G2bfOEBzyBHpczEz7TD5U0xsd2AWQHu0ORIlJuLNWPuYrMGksc8I2DPe6OKNF&#10;oCBwG1EadCXkMThosL3pP0ZdfH77GwAA//8DAFBLAwQUAAYACAAAACEAiq9NO9sAAAADAQAADwAA&#10;AGRycy9kb3ducmV2LnhtbEyPT0vDQBDF74LfYRnBm92Nf4rGbEop6qkIbQXxNk2mSWh2NmS3Sfrt&#10;Hb3o5cHwHu/9JltMrlUD9aHxbCGZGVDEhS8brix87F5vHkGFiFxi65ksnCnAIr+8yDAt/cgbGrax&#10;UlLCIUULdYxdqnUoanIYZr4jFu/ge4dRzr7SZY+jlLtW3xoz1w4bloUaO1rVVBy3J2fhbcRxeZe8&#10;DOvjYXX+2j28f64Tsvb6alo+g4o0xb8w/OALOuTCtPcnLoNqLcgj8VfFu5+bJ1B7CRnQeab/s+ff&#10;AAAA//8DAFBLAQItABQABgAIAAAAIQC2gziS/gAAAOEBAAATAAAAAAAAAAAAAAAAAAAAAABbQ29u&#10;dGVudF9UeXBlc10ueG1sUEsBAi0AFAAGAAgAAAAhADj9If/WAAAAlAEAAAsAAAAAAAAAAAAAAAAA&#10;LwEAAF9yZWxzLy5yZWxzUEsBAi0AFAAGAAgAAAAhAGxCccJvAgAALwYAAA4AAAAAAAAAAAAAAAAA&#10;LgIAAGRycy9lMm9Eb2MueG1sUEsBAi0AFAAGAAgAAAAhAIqvTTvbAAAAAwEAAA8AAAAAAAAAAAAA&#10;AAAAyQQAAGRycy9kb3ducmV2LnhtbFBLBQYAAAAABAAEAPMAAADRBQAAAAA=&#10;">
                <v:shape id="Shape 86732" o:spid="_x0000_s1027" style="position:absolute;width:29267;height:91;visibility:visible;mso-wrap-style:square;v-text-anchor:top" coordsize="29267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fXPxQAAAN4AAAAPAAAAZHJzL2Rvd25yZXYueG1sRI/NasMw&#10;EITvhb6D2EJvtdwEUseJEtJCoKfQOn6AxVr/UGvlWPLf20eFQo/DzHzD7I+zacVIvWssK3iNYhDE&#10;hdUNVwry6/klAeE8ssbWMilYyMHx8Piwx1Tbib9pzHwlAoRdigpq77tUSlfUZNBFtiMOXml7gz7I&#10;vpK6xynATStXcbyRBhsOCzV29FFT8ZMNRsHl/WtY8jJvTWeWpGyq5DZsC6Wen+bTDoSn2f+H/9qf&#10;WkGyeVuv4PdOuALycAcAAP//AwBQSwECLQAUAAYACAAAACEA2+H2y+4AAACFAQAAEwAAAAAAAAAA&#10;AAAAAAAAAAAAW0NvbnRlbnRfVHlwZXNdLnhtbFBLAQItABQABgAIAAAAIQBa9CxbvwAAABUBAAAL&#10;AAAAAAAAAAAAAAAAAB8BAABfcmVscy8ucmVsc1BLAQItABQABgAIAAAAIQCmLfXPxQAAAN4AAAAP&#10;AAAAAAAAAAAAAAAAAAcCAABkcnMvZG93bnJldi54bWxQSwUGAAAAAAMAAwC3AAAA+QIAAAAA&#10;" path="m,l2926715,r,9144l,9144,,e" fillcolor="black" stroked="f" strokeweight="0">
                  <v:stroke miterlimit="83231f" joinstyle="miter"/>
                  <v:path arrowok="t" textboxrect="0,0,2926715,9144"/>
                </v:shape>
                <w10:anchorlock/>
              </v:group>
            </w:pict>
          </mc:Fallback>
        </mc:AlternateContent>
      </w:r>
    </w:p>
    <w:p w14:paraId="5ECC6D92" w14:textId="77777777" w:rsidR="00CC5101" w:rsidRPr="00523844" w:rsidRDefault="00CC5101" w:rsidP="00CC5101">
      <w:pPr>
        <w:tabs>
          <w:tab w:val="center" w:pos="530"/>
          <w:tab w:val="center" w:pos="7265"/>
        </w:tabs>
        <w:spacing w:after="0" w:line="259" w:lineRule="auto"/>
        <w:jc w:val="left"/>
      </w:pPr>
      <w:r w:rsidRPr="00523844">
        <w:tab/>
      </w:r>
      <w:r w:rsidRPr="00523844">
        <w:tab/>
      </w:r>
      <w:r w:rsidRPr="00523844">
        <w:rPr>
          <w:i/>
        </w:rPr>
        <w:t>(potpis Osobe ovlaštene za zastupanje)</w:t>
      </w:r>
      <w:r w:rsidRPr="00523844">
        <w:t xml:space="preserve"> </w:t>
      </w:r>
    </w:p>
    <w:p w14:paraId="6394524E" w14:textId="77777777" w:rsidR="00CC5101" w:rsidRPr="00F9166C" w:rsidRDefault="00CC5101" w:rsidP="00CC5101">
      <w:pPr>
        <w:spacing w:after="48" w:line="251" w:lineRule="auto"/>
        <w:ind w:left="10" w:hanging="10"/>
      </w:pPr>
      <w:r w:rsidRPr="00523844">
        <w:t>Mjesto i datum:</w:t>
      </w:r>
    </w:p>
    <w:p w14:paraId="5F6AF8C7" w14:textId="77777777" w:rsidR="009D091A" w:rsidRDefault="009D091A"/>
    <w:sectPr w:rsidR="009D091A" w:rsidSect="00CD4340">
      <w:headerReference w:type="even" r:id="rId7"/>
      <w:headerReference w:type="default" r:id="rId8"/>
      <w:headerReference w:type="first" r:id="rId9"/>
      <w:footnotePr>
        <w:numRestart w:val="eachPage"/>
      </w:footnotePr>
      <w:pgSz w:w="11899" w:h="16841"/>
      <w:pgMar w:top="1133" w:right="1123" w:bottom="1133" w:left="1133" w:header="463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214D4" w14:textId="77777777" w:rsidR="00557B5C" w:rsidRDefault="00557B5C" w:rsidP="00CC5101">
      <w:pPr>
        <w:spacing w:after="0" w:line="240" w:lineRule="auto"/>
      </w:pPr>
      <w:r>
        <w:separator/>
      </w:r>
    </w:p>
  </w:endnote>
  <w:endnote w:type="continuationSeparator" w:id="0">
    <w:p w14:paraId="7F914212" w14:textId="77777777" w:rsidR="00557B5C" w:rsidRDefault="00557B5C" w:rsidP="00CC5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4ECDB" w14:textId="77777777" w:rsidR="00557B5C" w:rsidRDefault="00557B5C" w:rsidP="00CC5101">
      <w:pPr>
        <w:spacing w:after="0" w:line="240" w:lineRule="auto"/>
      </w:pPr>
      <w:r>
        <w:separator/>
      </w:r>
    </w:p>
  </w:footnote>
  <w:footnote w:type="continuationSeparator" w:id="0">
    <w:p w14:paraId="4D33EE73" w14:textId="77777777" w:rsidR="00557B5C" w:rsidRDefault="00557B5C" w:rsidP="00CC5101">
      <w:pPr>
        <w:spacing w:after="0" w:line="240" w:lineRule="auto"/>
      </w:pPr>
      <w:r>
        <w:continuationSeparator/>
      </w:r>
    </w:p>
  </w:footnote>
  <w:footnote w:id="1">
    <w:p w14:paraId="2ED43B24" w14:textId="77777777" w:rsidR="00CC5101" w:rsidRPr="00A15CCF" w:rsidRDefault="00CC5101" w:rsidP="00CC5101">
      <w:pPr>
        <w:pStyle w:val="Tekstfusnote"/>
        <w:ind w:left="426"/>
      </w:pPr>
      <w:r>
        <w:rPr>
          <w:rStyle w:val="Referencafusnote"/>
        </w:rPr>
        <w:footnoteRef/>
      </w:r>
      <w:r w:rsidRPr="00CC5101">
        <w:rPr>
          <w:lang w:val="pl-PL"/>
        </w:rPr>
        <w:t xml:space="preserve"> </w:t>
      </w:r>
      <w:r w:rsidRPr="004F7C5F">
        <w:t>Dodati po potrebi još polja za AUTORE i DRUGE NOSITELJA PRAVA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AFDE" w14:textId="77777777" w:rsidR="00CC5101" w:rsidRPr="00251DBA" w:rsidRDefault="00CC5101" w:rsidP="00523844">
    <w:pPr>
      <w:spacing w:after="0" w:line="259" w:lineRule="auto"/>
      <w:jc w:val="left"/>
      <w:rPr>
        <w:lang w:val="pl-PL"/>
      </w:rPr>
    </w:pPr>
    <w:r w:rsidRPr="00251DBA">
      <w:rPr>
        <w:color w:val="EE0000"/>
        <w:sz w:val="16"/>
        <w:lang w:val="pl-PL"/>
      </w:rPr>
      <w:t xml:space="preserve">PRIJEDLOG PRAVILNIKA O NATJEČAJIMA IZ PODRUČJA ARHITEKTURE I URBANIZMA 26.11.2025.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45A8B" w14:textId="73CCAFB6" w:rsidR="00CC5101" w:rsidRPr="00761851" w:rsidRDefault="00CC5101" w:rsidP="00523844">
    <w:pPr>
      <w:spacing w:after="0" w:line="259" w:lineRule="auto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B825" w14:textId="7E78F42C" w:rsidR="00CC5101" w:rsidRPr="00CD4340" w:rsidRDefault="00CD4340" w:rsidP="00CD4340">
    <w:pPr>
      <w:pStyle w:val="Zaglavlje"/>
    </w:pPr>
    <w:r>
      <w:rPr>
        <w:noProof/>
      </w:rPr>
      <w:drawing>
        <wp:inline distT="0" distB="0" distL="0" distR="0" wp14:anchorId="013C3958" wp14:editId="7E709418">
          <wp:extent cx="5583936" cy="1200912"/>
          <wp:effectExtent l="0" t="0" r="0" b="0"/>
          <wp:docPr id="9880172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1723" name="Slika 988017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3936" cy="1200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230"/>
    <w:multiLevelType w:val="hybridMultilevel"/>
    <w:tmpl w:val="B80E639E"/>
    <w:lvl w:ilvl="0" w:tplc="4110929C">
      <w:start w:val="1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12888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CCF6C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CAF81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481A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8617A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58FD2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CE4BE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3C8F2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352E13"/>
    <w:multiLevelType w:val="hybridMultilevel"/>
    <w:tmpl w:val="9C5E7352"/>
    <w:lvl w:ilvl="0" w:tplc="B3E4A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E0627"/>
    <w:multiLevelType w:val="hybridMultilevel"/>
    <w:tmpl w:val="8F16C7C8"/>
    <w:lvl w:ilvl="0" w:tplc="00FCFA84">
      <w:start w:val="2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3C47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6054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CC33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E4FE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4E28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983B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7A55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C82C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1006674">
    <w:abstractNumId w:val="0"/>
  </w:num>
  <w:num w:numId="2" w16cid:durableId="1500346941">
    <w:abstractNumId w:val="2"/>
  </w:num>
  <w:num w:numId="3" w16cid:durableId="1244149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01"/>
    <w:rsid w:val="00557B5C"/>
    <w:rsid w:val="005943F9"/>
    <w:rsid w:val="009D091A"/>
    <w:rsid w:val="00CC5101"/>
    <w:rsid w:val="00CD4340"/>
    <w:rsid w:val="00D31DE0"/>
    <w:rsid w:val="00E62044"/>
    <w:rsid w:val="00EA64BA"/>
    <w:rsid w:val="00F2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85DF2"/>
  <w15:chartTrackingRefBased/>
  <w15:docId w15:val="{FC011275-841F-443E-8A84-8564D863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101"/>
  </w:style>
  <w:style w:type="paragraph" w:styleId="Naslov1">
    <w:name w:val="heading 1"/>
    <w:basedOn w:val="Normal"/>
    <w:next w:val="Normal"/>
    <w:link w:val="Naslov1Char"/>
    <w:uiPriority w:val="9"/>
    <w:qFormat/>
    <w:rsid w:val="00CC510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C5101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C5101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C510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C510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C510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C5101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C5101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C5101"/>
    <w:pPr>
      <w:keepNext/>
      <w:keepLines/>
      <w:spacing w:before="120" w:after="0"/>
      <w:outlineLvl w:val="8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5101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C510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C5101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C510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C5101"/>
    <w:rPr>
      <w:rFonts w:asciiTheme="majorHAnsi" w:eastAsiaTheme="majorEastAsia" w:hAnsiTheme="majorHAnsi" w:cstheme="majorBidi"/>
      <w:b/>
      <w:bC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C510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C5101"/>
    <w:rPr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C5101"/>
    <w:rPr>
      <w:b/>
      <w:bCs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C5101"/>
    <w:rPr>
      <w:i/>
      <w:iCs/>
    </w:rPr>
  </w:style>
  <w:style w:type="paragraph" w:styleId="Naslov">
    <w:name w:val="Title"/>
    <w:basedOn w:val="Normal"/>
    <w:next w:val="Normal"/>
    <w:link w:val="NaslovChar"/>
    <w:uiPriority w:val="10"/>
    <w:qFormat/>
    <w:rsid w:val="00CC510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0"/>
    <w:rsid w:val="00CC5101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C5101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CC5101"/>
    <w:rPr>
      <w:rFonts w:asciiTheme="majorHAnsi" w:eastAsiaTheme="majorEastAsia" w:hAnsiTheme="majorHAnsi" w:cstheme="majorBidi"/>
      <w:sz w:val="24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C510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CC510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Odlomakpopisa">
    <w:name w:val="List Paragraph"/>
    <w:basedOn w:val="Normal"/>
    <w:uiPriority w:val="34"/>
    <w:qFormat/>
    <w:rsid w:val="00CC510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C5101"/>
    <w:rPr>
      <w:b/>
      <w:bCs/>
      <w:i/>
      <w:iCs/>
      <w:color w:val="auto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C510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C5101"/>
    <w:rPr>
      <w:rFonts w:asciiTheme="majorHAnsi" w:eastAsiaTheme="majorEastAsia" w:hAnsiTheme="majorHAnsi" w:cstheme="majorBidi"/>
      <w:sz w:val="26"/>
      <w:szCs w:val="26"/>
    </w:rPr>
  </w:style>
  <w:style w:type="character" w:styleId="Istaknutareferenca">
    <w:name w:val="Intense Reference"/>
    <w:basedOn w:val="Zadanifontodlomka"/>
    <w:uiPriority w:val="32"/>
    <w:qFormat/>
    <w:rsid w:val="00CC5101"/>
    <w:rPr>
      <w:b/>
      <w:bCs/>
      <w:smallCaps/>
      <w:color w:val="auto"/>
      <w:u w:val="single"/>
    </w:rPr>
  </w:style>
  <w:style w:type="table" w:customStyle="1" w:styleId="TableGrid">
    <w:name w:val="TableGrid"/>
    <w:rsid w:val="00CC5101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CC510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C5101"/>
    <w:rPr>
      <w:rFonts w:ascii="Calibri" w:eastAsia="Calibri" w:hAnsi="Calibri" w:cs="Calibri"/>
      <w:color w:val="000000"/>
      <w:sz w:val="20"/>
      <w:szCs w:val="20"/>
      <w:lang w:val="en-US" w:eastAsia="en-US"/>
    </w:rPr>
  </w:style>
  <w:style w:type="character" w:styleId="Referencafusnote">
    <w:name w:val="footnote reference"/>
    <w:basedOn w:val="Zadanifontodlomka"/>
    <w:uiPriority w:val="99"/>
    <w:unhideWhenUsed/>
    <w:rsid w:val="00CC5101"/>
    <w:rPr>
      <w:vertAlign w:val="superscript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C5101"/>
    <w:rPr>
      <w:b/>
      <w:bCs/>
      <w:sz w:val="18"/>
      <w:szCs w:val="18"/>
    </w:rPr>
  </w:style>
  <w:style w:type="character" w:styleId="Naglaeno">
    <w:name w:val="Strong"/>
    <w:basedOn w:val="Zadanifontodlomka"/>
    <w:uiPriority w:val="22"/>
    <w:qFormat/>
    <w:rsid w:val="00CC5101"/>
    <w:rPr>
      <w:b/>
      <w:bCs/>
      <w:color w:val="auto"/>
    </w:rPr>
  </w:style>
  <w:style w:type="character" w:styleId="Istaknuto">
    <w:name w:val="Emphasis"/>
    <w:basedOn w:val="Zadanifontodlomka"/>
    <w:uiPriority w:val="20"/>
    <w:qFormat/>
    <w:rsid w:val="00CC5101"/>
    <w:rPr>
      <w:i/>
      <w:iCs/>
      <w:color w:val="auto"/>
    </w:rPr>
  </w:style>
  <w:style w:type="paragraph" w:styleId="Bezproreda">
    <w:name w:val="No Spacing"/>
    <w:uiPriority w:val="1"/>
    <w:qFormat/>
    <w:rsid w:val="00CC5101"/>
    <w:pPr>
      <w:spacing w:after="0" w:line="240" w:lineRule="auto"/>
    </w:pPr>
  </w:style>
  <w:style w:type="character" w:styleId="Neupadljivoisticanje">
    <w:name w:val="Subtle Emphasis"/>
    <w:basedOn w:val="Zadanifontodlomka"/>
    <w:uiPriority w:val="19"/>
    <w:qFormat/>
    <w:rsid w:val="00CC5101"/>
    <w:rPr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CC5101"/>
    <w:rPr>
      <w:smallCaps/>
      <w:color w:val="auto"/>
      <w:u w:val="single" w:color="7F7F7F" w:themeColor="text1" w:themeTint="80"/>
    </w:rPr>
  </w:style>
  <w:style w:type="character" w:styleId="Naslovknjige">
    <w:name w:val="Book Title"/>
    <w:basedOn w:val="Zadanifontodlomka"/>
    <w:uiPriority w:val="33"/>
    <w:qFormat/>
    <w:rsid w:val="00CC5101"/>
    <w:rPr>
      <w:b/>
      <w:bCs/>
      <w:smallCaps/>
      <w:color w:val="auto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C5101"/>
    <w:pPr>
      <w:outlineLvl w:val="9"/>
    </w:pPr>
  </w:style>
  <w:style w:type="paragraph" w:styleId="Podnoje">
    <w:name w:val="footer"/>
    <w:basedOn w:val="Normal"/>
    <w:link w:val="PodnojeChar"/>
    <w:uiPriority w:val="99"/>
    <w:unhideWhenUsed/>
    <w:rsid w:val="00594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43F9"/>
  </w:style>
  <w:style w:type="paragraph" w:styleId="Zaglavlje">
    <w:name w:val="header"/>
    <w:basedOn w:val="Normal"/>
    <w:link w:val="ZaglavljeChar"/>
    <w:uiPriority w:val="99"/>
    <w:semiHidden/>
    <w:unhideWhenUsed/>
    <w:rsid w:val="00CD4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D4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Fržić</dc:creator>
  <cp:keywords/>
  <dc:description/>
  <cp:lastModifiedBy>Marija Fržić</cp:lastModifiedBy>
  <cp:revision>2</cp:revision>
  <dcterms:created xsi:type="dcterms:W3CDTF">2026-01-30T12:16:00Z</dcterms:created>
  <dcterms:modified xsi:type="dcterms:W3CDTF">2026-01-30T12:16:00Z</dcterms:modified>
</cp:coreProperties>
</file>